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62" w:rsidRDefault="00243962" w:rsidP="00243962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26"/>
          <w:szCs w:val="26"/>
        </w:rPr>
      </w:pPr>
    </w:p>
    <w:tbl>
      <w:tblPr>
        <w:tblStyle w:val="TableGrid"/>
        <w:tblW w:w="10326" w:type="dxa"/>
        <w:jc w:val="center"/>
        <w:tblInd w:w="-3969" w:type="dxa"/>
        <w:tblLook w:val="00A0" w:firstRow="1" w:lastRow="0" w:firstColumn="1" w:lastColumn="0" w:noHBand="0" w:noVBand="0"/>
      </w:tblPr>
      <w:tblGrid>
        <w:gridCol w:w="8"/>
        <w:gridCol w:w="24"/>
        <w:gridCol w:w="2249"/>
        <w:gridCol w:w="26"/>
        <w:gridCol w:w="4966"/>
        <w:gridCol w:w="15"/>
        <w:gridCol w:w="1382"/>
        <w:gridCol w:w="42"/>
        <w:gridCol w:w="1215"/>
        <w:gridCol w:w="363"/>
        <w:gridCol w:w="36"/>
      </w:tblGrid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KzjmygevM Av`k© K¬ve, KzjmygevM, Pid¨vmb,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1442/64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¯^vej¤^b †K›`ª, ‡fvjv m`i, †fvjv|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2779/70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evßv cj</w:t>
            </w:r>
            <w:r>
              <w:rPr>
                <w:rFonts w:ascii="SutonnyMJ" w:hAnsi="SutonnyMJ"/>
                <w:sz w:val="26"/>
                <w:szCs w:val="26"/>
              </w:rPr>
              <w:softHyphen/>
              <w:t>x Dbœqb mgvRKj¨vb mwgwZ ,evßv, †fvjv m`i,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2445/70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m„Rbx msN,m`i †ivW,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2718/70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AvjMx mgvR Kj¨vb mwgwZ AvjMx,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2784/70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civYMÄ mgvR Kj¨vY mwgwZ, civbMÄ, †fvjv m`i,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2794/70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‡mev mwgwZ, Avwgbvev`, Pid¨vmb,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bs 2826/76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ajx‡MŠibMi mgvR Kj¨vY mwgwZ, ‡mvbvwgqv gv`ªvmv,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217/76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jW© nvwW©Ä meyR K¬ve, jW© nvwW©Ä,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224/77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hye wgZvjx K¬ve, ‡g‡niMÄ,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244/78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g½j wmK`vi, i“cv cvet jvB‡eªwi,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937/79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cvi‡fR K¬ve, bvwminvU,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331/81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¯^wbf©i kªg I wkí mgvRKj¨vb mwgt, ‡evinvbDwÏb,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383/82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gWvY© hye K¬ve, KzZzev, †evinvbDwÏb,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341/81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‡evinvbDwÏb mgvRKj¨vY Ges mvs¯‹…wZK cwil` †evinvbDwÏb,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   ‡iwRt bvB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PimvgvBqv AMÖbx hye Kj¨vb mwgwZ, PimvgvBqv, †fvjv m`i,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385/83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GKZv K¬ve, Lv‡qinvU evRvi, m`i †fvjv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408/83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‡gN`~Z K¬ve, ivqPvbevRvi,jvj‡gvnb †fvjv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02/85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Kwe bRi“j ¯§„wZ msN, Lv‡qi nvU, ‡`ŠjZLvb, †fvjv|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bs 31/85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`v‡mi nvU hye K¬ve, `v‡minvU, ZRygwÏb,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47/85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`t wkev Avb›`evRvi KzwUi wkí mgvR‡mev mwgwZ, Pid¨vmb,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‡iwRt 007/86 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cÖfvwZ hye msN, Pij¶x,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003/86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wgZvjx †mev cwil`, wkecyi, ZRygwÏb,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005/86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‡gNbv †ZZzwjqv hye msN, ‡fvjv m`i,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009/86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bevi“b hye msN, KvwkgMÄ,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08/86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`w¶Y gv`ªvR kvn ¯§„wZ msN, `w¶Y gv`ªvR, Pid¨vmb, †fvjv|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28/87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mvbivBR K¬ve, MRvwiqv,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017/87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Lv‡minvU hye wgZvjx K¬ve, Lv‡minvU, ZRygwÏb,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16/87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PZjv w`ev K¬ve, PZjv,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011/87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3q †kªYx Kg©Pvix Kj¨vY mwgwZ, nvwRinvU, gbcyiv,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018/87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gv`ªvR i‡qj K¬ve, ‡KivgZMÄ evRvi,Pid¨vmb,†fvjv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015/87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gwdRvev` k¨vgjx cj</w:t>
            </w:r>
            <w:r>
              <w:rPr>
                <w:rFonts w:ascii="SutonnyMJ" w:hAnsi="SutonnyMJ"/>
                <w:sz w:val="26"/>
                <w:szCs w:val="26"/>
              </w:rPr>
              <w:softHyphen/>
              <w:t>x Dbœqb hye mwgwZ, Pigv`ªvR, Pid¨vmb,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14/87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RvMÖZ hye msN, Kz‡ÄinvU, †evinvbDwÏb,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‡iwRt10/87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HK¨Rb Kj¨vY K¬ve, WvIix, ZRygwÏb,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20/87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fyBqvi nvU ÷vi K¬ve, ‡Lv‡`RvevM, Pid¨vmb,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021/87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gyjvB cËb cj</w:t>
            </w:r>
            <w:r>
              <w:rPr>
                <w:rFonts w:ascii="SutonnyMJ" w:hAnsi="SutonnyMJ"/>
                <w:sz w:val="26"/>
                <w:szCs w:val="26"/>
              </w:rPr>
              <w:softHyphen/>
              <w:t>x Dbœqb PÂjZv K¬ve, gyjvB cËb, †evinvbDwÏb, †fvjv|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23/88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`t wkev dwKinvU hye K¬ve, `w¶Y wkev, Pid¨vmb,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022/88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GKZv hye msN,cÙv gbmv, †evinvbDwÏb, †fvjv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26/89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gbcyiv Bqs UvBMvm© †¯úvU©m K¬ve, Avw›`icvo, gbcyiv,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27/89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`ytLxRb cwil`, jvj‡gvnb,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29/89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bevi“b msN, evsjvevRvi, †`ŠjZLvb,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268/89</w:t>
            </w:r>
          </w:p>
        </w:tc>
      </w:tr>
      <w:tr w:rsidR="00243962" w:rsidTr="00FB288D">
        <w:trPr>
          <w:gridAfter w:val="2"/>
          <w:wAfter w:w="399" w:type="dxa"/>
          <w:jc w:val="center"/>
        </w:trPr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fyBqvi nvU AvRv` K¬ve, Igicyi, Pid¨vmb, †fvjv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30/90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ivRvcyi BDt hye Kj¨vY cwil`, ivRvcyi, †fvjv m`i,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35/90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Dt ivg`vmcyi mgvRKj¨vY cwil`, Dt ivg`vmcyi,†cvt ivRvcyi,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33/90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ØxcvÂj Dbœqb K¬ve, Abœ`vcÖmv`, jvj‡gvnb,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31/90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DËi gv`ªvR cj</w:t>
            </w:r>
            <w:r>
              <w:rPr>
                <w:rFonts w:ascii="SutonnyMJ" w:hAnsi="SutonnyMJ"/>
                <w:sz w:val="26"/>
                <w:szCs w:val="26"/>
              </w:rPr>
              <w:softHyphen/>
              <w:t>x Dbœqb K¬ve, Dt gv`ªvR,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34/90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‡fvjv i“ivj GWy‡Kkb †W‡ft †mvmvt, ‡fvjv m`i,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36/91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Dt w`Nj`x cj</w:t>
            </w:r>
            <w:r>
              <w:rPr>
                <w:rFonts w:ascii="SutonnyMJ" w:hAnsi="SutonnyMJ"/>
                <w:sz w:val="26"/>
                <w:szCs w:val="26"/>
              </w:rPr>
              <w:softHyphen/>
              <w:t>x Dbœqb ms¯’v, Dt w`Nj`x, †cvt Lv‡minvU,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39/91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cj</w:t>
            </w:r>
            <w:r>
              <w:rPr>
                <w:rFonts w:ascii="SutonnyMJ" w:hAnsi="SutonnyMJ"/>
                <w:sz w:val="26"/>
                <w:szCs w:val="26"/>
              </w:rPr>
              <w:softHyphen/>
              <w:t>x di‡gkb, ‡evinvbDwÏb evRvi,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41/91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bRi“j cvVvMvi, kkxf~lY,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43/92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wensM hye K¬ve, PigvwbKv, ZRygwÏb,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46/92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‡mvbvi evsjv Rb Kj¨vY K¬ve, ‡QvU PicvZv, †evinvbDwÏb,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50/92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grmRxwe kªwgK Kj¨vY mwgwZ, ‡`ŠjZLvb,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47/92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Bqvs †¯úvwUs K¬ve, MÖvg-Pi‡bvqvev`,†fvjv m`i,†fvjv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55/092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‡fvjv †LqvNvU gvwS kªwgK Kj¨vb mwgwZ, c~e© PiKvwj, †cvt †LqvNvU, m`i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48/92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miKvwi Kg©Pvix Kj¨vY mwgwZ, jvj‡gvnb,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52/92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wnDg¨vb I‡qj †dqvi †mvmvBwU, ‡`ŠjZLvb,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54/92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wk¶vbyivMx kvwš—i cvqiv, `t evwoqv, †cvt `t w`Nj`x, ‡fvjv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60/93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DcKzjxq grmRxex eûg~Lx Dbœqb ms¯’v, PÆMÖvg wRbœvMo, Pid¨vmb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63/94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‡Kvóvj †W‡ft †mvmvBwU (wmwWGm), Kvwjbv_ iv‡qi evRvi,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65/94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‡fvjv m`i _vbv wdwks ‡evW© gvwjK Kj¨vY mwgwZ, `t evwoqv,†fvjv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66/94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Pid¨vmb _vbv wdwks †evW© gvwjK Kj¨vY mwgwZ, nvwRinvU, Pid¨vmb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67/95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meyR †mbv K¬ve, K‡jR †ivW,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28/95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ØxcvÂj Dbœqb ms¯’v, ‡`ŠjZLvb,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69/95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mÜvbx hye Kj¨vY mwgwZ, gv`ªvmv moK,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74/95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Kwe †gvRv‡¤§j nK ¯§„wZ msN, K‡jR †ivW,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79/95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myh©gwb mgvR Kj¨vY msN, ‡g‡niMÄ, jvj‡gvnb,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81/95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cÖMwZ hye Kj¨vY mwgwZ, DwKj cvov,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73/95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Zi“Y hye msN, PiwQwcwj, PimvgvBqv,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05/96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Dt Aveye°icyi wQwÏK nvs evRvi Av`k© hye K¬ve,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07/97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cwðg Avnv¤§`cyi RbZv K¬ve, byivev`,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13/97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`t RqbMi K…lK mgvR Kj¨vY ms¯’v, byi wgqvi nvU, †`ŠjZLvb,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08/97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Av`k© hye K¬ve, Dt wkev,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22/97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Ievq`yj nK ¯§„wZ msm`, fevbxcyi, †`ŠjZLvb,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19/97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dvg©vwmwUK¨vjm wi‡cÖ‡RbwUf G‡mvt (Kvwiqv), bZzbevRvi,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24/97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cviveZ msm`, MÖvg+†cvt P›`ªcÖmv`,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40/98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‡W‡fjc‡g›U †cÖvMÖvg di w` †mvmvBwU gymwjgcvov,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28/98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PiKvjx Lvb evnv`yi AvwRRDÏxb Av`k© K¬ve, PiKvjx, †f`ywiqv,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35/98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evsjv‡`k cÖexb wn‰Zlx msN I RivweÁvb cÖwZôvb,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30/98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cw_K…r †fvjv, ‡Rjv cÖkvm‡Ki Kvh©vjq,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38/98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‡W‡gv‡µwU †W‡fjc‡g›U †m›Uvi, ‡nwjc¨vW †ivW, †fvjv m`i,†fvjv|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37/98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wbi¶igy³ †`ŠjZLvb mwgwZ, ‡`ŠjZLvb,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39/98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Bwjkv `t gywÝ grm e¨emvqx Kj¨vb mwgwZ, `t ¸ß gywÝinvU, civbMÄ, m`i, </w:t>
            </w:r>
            <w:r>
              <w:rPr>
                <w:rFonts w:ascii="SutonnyMJ" w:hAnsi="SutonnyMJ"/>
                <w:sz w:val="24"/>
              </w:rPr>
              <w:t>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42/98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‡Pqvig¨vb evRvi DÏxcb msN, ‡cŠi nvRvwiMÄ,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48/98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dRjyj Kwig gv I wkï Kj¨vY I ¯^v¯’¨ †mev †K›`ª, †cŠiKvVvjx,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43/98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mgwš^Z cj</w:t>
            </w:r>
            <w:r>
              <w:rPr>
                <w:rFonts w:ascii="SutonnyMJ" w:hAnsi="SutonnyMJ"/>
                <w:sz w:val="26"/>
                <w:szCs w:val="26"/>
              </w:rPr>
              <w:softHyphen/>
              <w:t>x Dbœqb ms¯’v, Av`k©cvov,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44/98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‡UKwbK¨vj GwmmU¨vÝ di i“ivj cyIi, AvenvIqv Awdm ‡ivW,†fvjv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45/98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‡mvwmI BK‡bvwgK GÛ wjM¨vj cÖmc¨vwiwU (†mjc), we,G,we,Gm †ivW, †fvjv|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49/98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ØxcvÂj `vwi`ª we‡gvPb ms¯’v,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50/98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mv‡n‡ei nvU Rb Kj¨vb mwgwZ, PiKjgx,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57/99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Kvwjbv_ evRvi GKZv msN, Kvwjbv_ evRvi,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59/99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‡fvjv †LqvNvU Av`k© hye msN, ‡LqvNvU,†fvjv m`i,†fvjv|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 61/2000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MY mnvqK I mgvRDbœqb †K›`ª, ‡fjywgqv , †fjv m`i,†fvjv|    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62/2000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iƒcvqb hye Kj¨vY mwgwZ, PimvgvBqv, †fvjv m`i,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72/2000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cyqi wfkb, ZvjyK`vi gwÄj, Pid¨vmb, 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70/2000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Avj-Avgvb mgvR Dbœqb ms¯’v , P›`ªcÖmv`, †fvjv m`i,†fvjv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80/2000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FB288D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fjv›Uvix AM©vbvB‡Rkb Ae wi Bbt, RqbMi, †`ŠjZLvb, †fvjv 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†iwRt 81/2000</w:t>
            </w:r>
          </w:p>
        </w:tc>
      </w:tr>
      <w:tr w:rsidR="00243962" w:rsidTr="00FB288D">
        <w:trPr>
          <w:gridBefore w:val="1"/>
          <w:gridAfter w:val="2"/>
          <w:wBefore w:w="8" w:type="dxa"/>
          <w:wAfter w:w="399" w:type="dxa"/>
          <w:jc w:val="center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mywL MÖvg Dbœqb ms¯’v, MvRxcyi †ivW, †fvjv 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82/2000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ga¨ ct evwjqv mgvRKj¨vY ms¯’v, evwjqv`i, `xNj`x,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99/01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gvbe Dbœqb dvD‡Ûkb, cÖMwZcvov, Pid¨vmb,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83/01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‡fvjv¯’ evDdj Kj¨vY mwgwZ, DwKjcvov,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84/01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AM©vbvB‡Rkb di mvwf©m Uz wccj, Pid¨vmb †cŠimfv,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88/01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wkwLj mgvR‡mev ms¯’v, kkxMÄ, ZRygwÏb,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86/01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G‡mvwm‡qkb di wccjm GWfvÝ‡g›U Dt w`Nj`x, evwjqv, †fvjv 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97/01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‡evinv&amp;bDwÏb mt cÖvt wet wkt At Kt mwgwZ, †evinvbDwÏb,†fvjv|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115/02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`t cye© `vjvjcyi mt cÖvt wet wkt At Kt mt, †evinvbDwÏb,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116/02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‡fvjv gymwjg BÝwUwUDU cvewjK jvB‡eªix, bZzb evRvi,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112/02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gwbivg Dbœqb cwil`, gyjvBcËb, †evinvbDwÏb,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102/02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GIqvRcyi mt cÖvt wet wkt At Kt mt KvwkgMÄ, Pid¨vmb,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122/02</w:t>
            </w:r>
          </w:p>
        </w:tc>
      </w:tr>
      <w:tr w:rsidR="00243962" w:rsidTr="00FB288D">
        <w:trPr>
          <w:gridBefore w:val="1"/>
          <w:wBefore w:w="8" w:type="dxa"/>
          <w:trHeight w:val="146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wgicyi mgvR Kj¨vY ms¯’v, Dt gv`ªvR, Pid¨vmb,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103/02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MÖvg Dbœqb ms¯’v (MÖvDm) k¤¢ycyi, ZRygwÏb,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134/03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 xml:space="preserve">fjv›Uvix G¨vKkb di †mvmvBwU, 7bs IqvW©, Pid¨vmb, †cŠimfv 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129/02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61bs PiKvjx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130/03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14bs c~e© PiBwjkv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131/03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e¨vs‡KinvU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132/03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DËi Bwjkv mgvR Dbœqb ms¯’v, Bwjkv Rskb,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138/03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39bs wkK`vinvU mt cÖvt wet wkt At Kt mt, †evinvbDwÏb,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146/03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47bs c~e© cw¶qv mt cÖt wet wkt At Kt mt, †evinvbDwÏb,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150/03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35bs KvwPqv †evW© mt cÖvt wet wkt At Kt mt,Kz‡ÄinvU, †evinvbDwÏb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151/03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gyjvBcËb mt cÖvt wet wkt At Kt mt †evinvbDwÏb,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154/03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ct KvwPqv mt cÖvt wet wkt At Kt mt †evinvbDwÏb,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156/03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Dt UeMx mt cÖvt wet wkt At Kt mt †evinvbDwÏb,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157/03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cÙ gbmv mt cÖvt wet wkt At Kt mt, ‡evinvbDwÏb,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159/03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58bs †fŠieMÄ mt cÖvt wet wkt At Kt mt ‡evinvbDwÏb,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161/03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`t UeMx mt cÖvt wet wkt At Kt mt, ‡evinvbDwÏb,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164/03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fjv›Uvix G¨vKkb †bUIqvK© (f¨vb) Pid¨vmb,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140/03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95bs MvwRcyi †ivW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143/03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‡fvjv Wvqv‡ewUK mwgwZ, ‡fvjv m`i,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167/03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53bs PiRsjv g‡Wj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135/03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Bmjvgx  †mvmvj AvM©vbvB‡Rkb, I‡q÷vb© cvov, m`i †ivo,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175/03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mvgvwRK I wk¶v Dbœqb ms¯’v, Dt gv`ªvR, Pid¨vmb,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177/03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24bs †`Djv †evW© mt cÖvt wet wkt At Kt mwgwZ, †evinvbDwÏb,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180/03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Mixe gvwS mt cÖvt wet wkt At Kt mwgwZ, †evinvbDwÏb,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181/03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ga¨ evUvgviv mt cÖvt wet wkt At Kt mwgwZ, †evinvbDwÏb,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182/03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gvwbK mt cÖvt wet wkt At Kt mwgwZ, †evinvbDwÏb,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183/03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`w¶bvÂj Dbœqb ms¯’v, 8bs IqvW©, Pid¨vmb †cŠit, †fvjv|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†iwRt 185/03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Avjdvjv dvD‡Ûkb, Kvjx evox †ivo,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187/04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‡mvmvj Bwdwm‡qwUf †W‡ft AM©vt (wm‡Wv), Pid¨vmb,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190/04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gyQvKvw›`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198/04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Bmjvgx †mev msN, 8bs IqvW©, Pid¨vmb †cŠi,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193/04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2bs LvMKvUv mt cÖt wet wkt At Kt mt, †evinvbDwÏb,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155/03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‡mvmvj GÛ wnDg¨vbUvwiqv GbwiP‡g›U, `iMvn †ivo,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196/04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16bs Lvgvi ivg‡`ecyi mt cÖvt wet wkt At Kt mt, ZRygwÏb,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197/04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13bs ivRK…ò‡mb mt cÖvt wet wkt At Kt mt, ZRygwÏb,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202/04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Dt ct Pi‡bvqvev`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205/04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71bs NyBsMvinvU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206/04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35bs Pi‡bvqvev` mt cÖvt wet wkt At Kt mt,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207/04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gwR`cyi hye Kj</w:t>
            </w:r>
            <w:r>
              <w:rPr>
                <w:rFonts w:ascii="SutonnyMJ" w:hAnsi="SutonnyMJ"/>
                <w:sz w:val="26"/>
                <w:szCs w:val="26"/>
              </w:rPr>
              <w:softHyphen/>
              <w:t>vb mwgwZ, gwR`cyi, †fvjv m`i,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195/04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43bs k¤¢ycyi mt cÖvt wet wkt At Kt mt, ZRygwÏb,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214/04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‡`ŠjZLvb miKvix cÖvt wet wkt At Kt mt, †`ŠjZLvb,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221/05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23 bs bqv nvIjv mit cÖv_t wet wkt Kt mt, †`ŠjZLvb,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218/05</w:t>
            </w:r>
          </w:p>
        </w:tc>
      </w:tr>
      <w:tr w:rsidR="00243962" w:rsidTr="00FB288D">
        <w:trPr>
          <w:gridBefore w:val="1"/>
          <w:wBefore w:w="8" w:type="dxa"/>
          <w:jc w:val="center"/>
        </w:trPr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Dt weRqcyi cÖvt wet wkt At Kt mt †`ŠjZLvb, †fvjv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224/05</w:t>
            </w:r>
          </w:p>
        </w:tc>
      </w:tr>
      <w:tr w:rsidR="00243962" w:rsidTr="00FB288D">
        <w:trPr>
          <w:gridBefore w:val="2"/>
          <w:gridAfter w:val="1"/>
          <w:wBefore w:w="32" w:type="dxa"/>
          <w:wAfter w:w="36" w:type="dxa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b~ivbx mgvR Kj¨vY ms¯’v, Dc‡Rjv moK, †fvjv m`i, †fvjv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 222/05</w:t>
            </w:r>
          </w:p>
        </w:tc>
      </w:tr>
      <w:tr w:rsidR="00243962" w:rsidTr="00FB288D">
        <w:trPr>
          <w:gridBefore w:val="2"/>
          <w:gridAfter w:val="1"/>
          <w:wBefore w:w="32" w:type="dxa"/>
          <w:wAfter w:w="36" w:type="dxa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DcKzj †W‡fjc‡g›U †mvmvBwU, m¤¢ycyi, ZRygwÏb, †fvjv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228/07</w:t>
            </w:r>
          </w:p>
        </w:tc>
      </w:tr>
      <w:tr w:rsidR="00243962" w:rsidTr="00FB288D">
        <w:trPr>
          <w:gridBefore w:val="2"/>
          <w:gridAfter w:val="1"/>
          <w:wBefore w:w="32" w:type="dxa"/>
          <w:wAfter w:w="36" w:type="dxa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wbDG¨v‡mU _ªy †W‡ft Bwbwm‡qwUf (b`x), ‡fvjv m`i, †fvjv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238/07</w:t>
            </w:r>
          </w:p>
        </w:tc>
      </w:tr>
      <w:tr w:rsidR="00243962" w:rsidTr="00FB288D">
        <w:trPr>
          <w:gridBefore w:val="2"/>
          <w:gridAfter w:val="1"/>
          <w:wBefore w:w="32" w:type="dxa"/>
          <w:wAfter w:w="36" w:type="dxa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numPr>
                <w:ilvl w:val="0"/>
                <w:numId w:val="1"/>
              </w:numPr>
              <w:spacing w:line="192" w:lineRule="auto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6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DcKzjevmx Dbœqb ms¯’v, I‡qóvY©cvov, jvj‡gvnb, †fvjv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62" w:rsidRDefault="00243962" w:rsidP="00ED252B">
            <w:pPr>
              <w:spacing w:line="192" w:lineRule="auto"/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‡iwRt 253/07</w:t>
            </w:r>
          </w:p>
        </w:tc>
      </w:tr>
    </w:tbl>
    <w:p w:rsidR="00243962" w:rsidRDefault="00243962" w:rsidP="00243962"/>
    <w:p w:rsidR="00542D3B" w:rsidRPr="00243962" w:rsidRDefault="00FB288D"/>
    <w:sectPr w:rsidR="00542D3B" w:rsidRPr="002439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D77DD"/>
    <w:multiLevelType w:val="hybridMultilevel"/>
    <w:tmpl w:val="33DCD68A"/>
    <w:lvl w:ilvl="0" w:tplc="A4B41C16">
      <w:start w:val="1"/>
      <w:numFmt w:val="decimalZero"/>
      <w:lvlText w:val="%1"/>
      <w:lvlJc w:val="right"/>
      <w:pPr>
        <w:tabs>
          <w:tab w:val="num" w:pos="36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C0"/>
    <w:rsid w:val="00243962"/>
    <w:rsid w:val="007F6CC0"/>
    <w:rsid w:val="008549DB"/>
    <w:rsid w:val="00B47B1F"/>
    <w:rsid w:val="00FB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9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43962"/>
    <w:pPr>
      <w:spacing w:before="100" w:beforeAutospacing="1" w:after="100" w:afterAutospacing="1"/>
    </w:pPr>
    <w:rPr>
      <w:sz w:val="24"/>
      <w:lang w:bidi="bn-BD"/>
    </w:rPr>
  </w:style>
  <w:style w:type="table" w:styleId="TableGrid">
    <w:name w:val="Table Grid"/>
    <w:basedOn w:val="TableNormal"/>
    <w:rsid w:val="00243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9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43962"/>
    <w:pPr>
      <w:spacing w:before="100" w:beforeAutospacing="1" w:after="100" w:afterAutospacing="1"/>
    </w:pPr>
    <w:rPr>
      <w:sz w:val="24"/>
      <w:lang w:bidi="bn-BD"/>
    </w:rPr>
  </w:style>
  <w:style w:type="table" w:styleId="TableGrid">
    <w:name w:val="Table Grid"/>
    <w:basedOn w:val="TableNormal"/>
    <w:rsid w:val="00243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1547</Words>
  <Characters>8821</Characters>
  <Application>Microsoft Office Word</Application>
  <DocSecurity>0</DocSecurity>
  <Lines>73</Lines>
  <Paragraphs>20</Paragraphs>
  <ScaleCrop>false</ScaleCrop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2023-02-16T05:00:00Z</dcterms:created>
  <dcterms:modified xsi:type="dcterms:W3CDTF">2023-02-16T05:03:00Z</dcterms:modified>
</cp:coreProperties>
</file>